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97" w:rsidRDefault="00B80B97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904"/>
        <w:gridCol w:w="3164"/>
        <w:gridCol w:w="2712"/>
      </w:tblGrid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火入許可申請書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712" w:type="dxa"/>
            <w:gridSpan w:val="3"/>
            <w:tcBorders>
              <w:bottom w:val="nil"/>
              <w:right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1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12" w:type="dxa"/>
            <w:tcBorders>
              <w:left w:val="nil"/>
              <w:bottom w:val="nil"/>
            </w:tcBorders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8588" w:type="dxa"/>
            <w:gridSpan w:val="5"/>
            <w:tcBorders>
              <w:top w:val="nil"/>
            </w:tcBorders>
          </w:tcPr>
          <w:p w:rsidR="00B80B97" w:rsidRDefault="00B80B97">
            <w:pPr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平成　　年　　月　　日　</w:t>
            </w:r>
          </w:p>
          <w:p w:rsidR="00B80B97" w:rsidRDefault="00B80B97">
            <w:pPr>
              <w:wordWrap w:val="0"/>
              <w:autoSpaceDE w:val="0"/>
              <w:autoSpaceDN w:val="0"/>
              <w:spacing w:before="360" w:after="360" w:line="46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野田村長　　　　　殿</w:t>
            </w:r>
          </w:p>
          <w:p w:rsidR="00B80B97" w:rsidRDefault="00B80B97">
            <w:pPr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住所　　　　　　　　　　</w:t>
            </w:r>
          </w:p>
          <w:p w:rsidR="00B80B97" w:rsidRDefault="00B80B97">
            <w:pPr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氏名　　　　　　　　印　</w:t>
            </w:r>
          </w:p>
          <w:p w:rsidR="00B80B97" w:rsidRDefault="00B80B97">
            <w:pPr>
              <w:wordWrap w:val="0"/>
              <w:autoSpaceDE w:val="0"/>
              <w:autoSpaceDN w:val="0"/>
              <w:spacing w:line="46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次のように火入れを行いたいので許可されたく「野田村火入れに関する条例」第２条の規定により申請します。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 w:val="restart"/>
            <w:textDirection w:val="tbRlV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　　入　　地</w:t>
            </w: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所有者</w:t>
            </w:r>
          </w:p>
          <w:p w:rsidR="00B80B97" w:rsidRDefault="00B80B97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（管理者）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地種区分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保安林（　　）、普通林、原野、その他（　　）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所有区分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国有地（　　）、公有地（　　）、私有地（　　）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面積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総面積　　　　　　　ヘクタール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8" w:type="dxa"/>
            <w:gridSpan w:val="2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火入れ期間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平成　　年　　月　　日～　　年　　月　　日（　　日間）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8" w:type="dxa"/>
            <w:gridSpan w:val="2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火入れ目的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地ごしらえ　２　開墾準備　３　害虫駆除　４　焼畑</w:t>
            </w:r>
          </w:p>
          <w:p w:rsidR="00B80B97" w:rsidRDefault="00B80B97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　採草地改良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8" w:type="dxa"/>
            <w:gridSpan w:val="2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火入れ方法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 w:val="restart"/>
            <w:textDirection w:val="tbRlV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防火体制</w:t>
            </w: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火入従事者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男　　　人、女　　　人、計　　　人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防火帯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延長　　　メートル、幅員　　　メートル</w:t>
            </w: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2" w:type="dxa"/>
            <w:vMerge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器具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8" w:type="dxa"/>
            <w:gridSpan w:val="2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火入責任者</w:t>
            </w:r>
          </w:p>
        </w:tc>
        <w:tc>
          <w:tcPr>
            <w:tcW w:w="6780" w:type="dxa"/>
            <w:gridSpan w:val="3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0B9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08" w:type="dxa"/>
            <w:gridSpan w:val="2"/>
            <w:vAlign w:val="center"/>
          </w:tcPr>
          <w:p w:rsidR="00B80B97" w:rsidRDefault="00B80B97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　　考</w:t>
            </w:r>
          </w:p>
        </w:tc>
        <w:tc>
          <w:tcPr>
            <w:tcW w:w="6780" w:type="dxa"/>
            <w:gridSpan w:val="3"/>
          </w:tcPr>
          <w:p w:rsidR="00B80B97" w:rsidRDefault="00B80B9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（添付書類　　　通）</w:t>
            </w:r>
          </w:p>
        </w:tc>
      </w:tr>
    </w:tbl>
    <w:p w:rsidR="00B80B97" w:rsidRDefault="00B80B97">
      <w:pPr>
        <w:wordWrap w:val="0"/>
        <w:autoSpaceDE w:val="0"/>
        <w:autoSpaceDN w:val="0"/>
        <w:ind w:left="904" w:hanging="904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注）１　保安林の（　）の中には保安林種を記入　２　その他の（　）には土地現況を記入　３　所有区分の（　）には、所有形態の細分（部分林、部落有林、社寺有林等）を記入</w:t>
      </w:r>
    </w:p>
    <w:sectPr w:rsidR="00B80B97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96" w:rsidRDefault="00C07596" w:rsidP="00C07596">
      <w:r>
        <w:separator/>
      </w:r>
    </w:p>
  </w:endnote>
  <w:endnote w:type="continuationSeparator" w:id="0">
    <w:p w:rsidR="00C07596" w:rsidRDefault="00C07596" w:rsidP="00C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96" w:rsidRDefault="00C07596" w:rsidP="00C07596">
      <w:r>
        <w:separator/>
      </w:r>
    </w:p>
  </w:footnote>
  <w:footnote w:type="continuationSeparator" w:id="0">
    <w:p w:rsidR="00C07596" w:rsidRDefault="00C07596" w:rsidP="00C0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7"/>
    <w:rsid w:val="00B80B97"/>
    <w:rsid w:val="00BB2D9D"/>
    <w:rsid w:val="00C07596"/>
    <w:rsid w:val="00E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EF5DA9-CC82-4FAE-BBBC-BDEAF9B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別記様式第１号（第２条関係）</vt:lpstr>
    </vt:vector>
  </TitlesOfParts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CTS</dc:creator>
  <cp:keywords/>
  <dc:description/>
  <cp:lastModifiedBy>林崎 剛志</cp:lastModifiedBy>
  <cp:revision>2</cp:revision>
  <dcterms:created xsi:type="dcterms:W3CDTF">2022-05-30T02:58:00Z</dcterms:created>
  <dcterms:modified xsi:type="dcterms:W3CDTF">2022-05-30T02:58:00Z</dcterms:modified>
</cp:coreProperties>
</file>